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C57" w:rsidRDefault="00315B15" w:rsidP="00315B15">
      <w:pPr>
        <w:pStyle w:val="berschrift1"/>
      </w:pPr>
      <w:r>
        <w:t xml:space="preserve">Bieterangabe </w:t>
      </w:r>
      <w:proofErr w:type="spellStart"/>
      <w:r w:rsidR="00712B62">
        <w:t>Bersttechnik</w:t>
      </w:r>
      <w:proofErr w:type="spellEnd"/>
    </w:p>
    <w:p w:rsidR="00315B15" w:rsidRDefault="00315B15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315B15" w:rsidTr="004A710D">
        <w:tc>
          <w:tcPr>
            <w:tcW w:w="988" w:type="dxa"/>
          </w:tcPr>
          <w:p w:rsidR="00315B15" w:rsidRPr="004A710D" w:rsidRDefault="00315B15" w:rsidP="00315B15">
            <w:pPr>
              <w:rPr>
                <w:b/>
              </w:rPr>
            </w:pPr>
            <w:r w:rsidRPr="004A710D">
              <w:rPr>
                <w:b/>
              </w:rPr>
              <w:t>Projekt:</w:t>
            </w:r>
          </w:p>
        </w:tc>
        <w:tc>
          <w:tcPr>
            <w:tcW w:w="8074" w:type="dxa"/>
          </w:tcPr>
          <w:p w:rsidR="00315B15" w:rsidRDefault="00315B15" w:rsidP="00315B15"/>
        </w:tc>
      </w:tr>
    </w:tbl>
    <w:p w:rsidR="00315B15" w:rsidRPr="00315B15" w:rsidRDefault="00315B15" w:rsidP="00315B15"/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122"/>
        <w:gridCol w:w="1558"/>
        <w:gridCol w:w="1560"/>
        <w:gridCol w:w="2126"/>
        <w:gridCol w:w="1701"/>
      </w:tblGrid>
      <w:tr w:rsidR="00315B15" w:rsidTr="004D5F40">
        <w:tc>
          <w:tcPr>
            <w:tcW w:w="2122" w:type="dxa"/>
          </w:tcPr>
          <w:p w:rsidR="00315B15" w:rsidRPr="004A710D" w:rsidRDefault="004A710D" w:rsidP="00315B15">
            <w:pPr>
              <w:rPr>
                <w:b/>
              </w:rPr>
            </w:pPr>
            <w:r w:rsidRPr="004A710D">
              <w:rPr>
                <w:b/>
              </w:rPr>
              <w:t>Bieter</w:t>
            </w:r>
            <w:r w:rsidR="00F05FFF" w:rsidRPr="004A710D">
              <w:rPr>
                <w:b/>
              </w:rPr>
              <w:t>:</w:t>
            </w:r>
          </w:p>
        </w:tc>
        <w:tc>
          <w:tcPr>
            <w:tcW w:w="6945" w:type="dxa"/>
            <w:gridSpan w:val="4"/>
          </w:tcPr>
          <w:p w:rsidR="00315B15" w:rsidRDefault="00315B15" w:rsidP="00315B15"/>
        </w:tc>
      </w:tr>
      <w:tr w:rsidR="00315B15" w:rsidTr="004D5F40">
        <w:tc>
          <w:tcPr>
            <w:tcW w:w="2122" w:type="dxa"/>
          </w:tcPr>
          <w:p w:rsidR="00561122" w:rsidRPr="004A710D" w:rsidRDefault="00DD55DB" w:rsidP="00315B15">
            <w:pPr>
              <w:rPr>
                <w:b/>
              </w:rPr>
            </w:pPr>
            <w:r w:rsidRPr="004A710D">
              <w:rPr>
                <w:b/>
              </w:rPr>
              <w:t>Angebotsdatum</w:t>
            </w:r>
            <w:r w:rsidR="00F05FFF" w:rsidRPr="004A710D">
              <w:rPr>
                <w:b/>
              </w:rPr>
              <w:t>:</w:t>
            </w:r>
          </w:p>
        </w:tc>
        <w:tc>
          <w:tcPr>
            <w:tcW w:w="6945" w:type="dxa"/>
            <w:gridSpan w:val="4"/>
          </w:tcPr>
          <w:p w:rsidR="00315B15" w:rsidRDefault="00315B15" w:rsidP="00315B15"/>
        </w:tc>
      </w:tr>
      <w:tr w:rsidR="00D47847" w:rsidTr="004D5F40">
        <w:tc>
          <w:tcPr>
            <w:tcW w:w="2122" w:type="dxa"/>
          </w:tcPr>
          <w:p w:rsidR="00D47847" w:rsidRPr="004A710D" w:rsidRDefault="00D47847" w:rsidP="00315B15">
            <w:pPr>
              <w:rPr>
                <w:b/>
              </w:rPr>
            </w:pPr>
            <w:r>
              <w:rPr>
                <w:b/>
              </w:rPr>
              <w:t>Allgemeines:</w:t>
            </w:r>
          </w:p>
        </w:tc>
        <w:tc>
          <w:tcPr>
            <w:tcW w:w="6945" w:type="dxa"/>
            <w:gridSpan w:val="4"/>
          </w:tcPr>
          <w:p w:rsidR="00D47847" w:rsidRDefault="00D47847" w:rsidP="00315B15"/>
        </w:tc>
      </w:tr>
      <w:tr w:rsidR="00BF411A" w:rsidTr="004D5F40">
        <w:tc>
          <w:tcPr>
            <w:tcW w:w="2122" w:type="dxa"/>
          </w:tcPr>
          <w:p w:rsidR="00BF411A" w:rsidRPr="00BF411A" w:rsidRDefault="00BF411A" w:rsidP="00315B15">
            <w:r w:rsidRPr="00BF411A">
              <w:t>RAL-Gütezeichen</w:t>
            </w:r>
            <w:r w:rsidR="0097665D">
              <w:t>:</w:t>
            </w:r>
          </w:p>
        </w:tc>
        <w:tc>
          <w:tcPr>
            <w:tcW w:w="1558" w:type="dxa"/>
          </w:tcPr>
          <w:p w:rsidR="00BF411A" w:rsidRDefault="00BF411A" w:rsidP="00315B15">
            <w:r>
              <w:t>O Ja</w:t>
            </w:r>
            <w:r>
              <w:tab/>
              <w:t>O Nein</w:t>
            </w:r>
          </w:p>
        </w:tc>
        <w:tc>
          <w:tcPr>
            <w:tcW w:w="1560" w:type="dxa"/>
          </w:tcPr>
          <w:p w:rsidR="00BF411A" w:rsidRDefault="00BF411A" w:rsidP="00315B15">
            <w:r>
              <w:t>Gruppe: S51.1</w:t>
            </w:r>
          </w:p>
        </w:tc>
        <w:tc>
          <w:tcPr>
            <w:tcW w:w="2126" w:type="dxa"/>
          </w:tcPr>
          <w:p w:rsidR="00BF411A" w:rsidRDefault="00BF411A" w:rsidP="00315B15">
            <w:r>
              <w:t>Fremdüberwachung</w:t>
            </w:r>
          </w:p>
        </w:tc>
        <w:tc>
          <w:tcPr>
            <w:tcW w:w="1701" w:type="dxa"/>
          </w:tcPr>
          <w:p w:rsidR="00BF411A" w:rsidRDefault="00BF411A" w:rsidP="00315B15">
            <w:r>
              <w:t>O Ja</w:t>
            </w:r>
            <w:r>
              <w:tab/>
              <w:t>O Nein</w:t>
            </w:r>
          </w:p>
        </w:tc>
      </w:tr>
      <w:tr w:rsidR="00BF411A" w:rsidTr="004D5F40">
        <w:tc>
          <w:tcPr>
            <w:tcW w:w="2122" w:type="dxa"/>
          </w:tcPr>
          <w:p w:rsidR="00BF411A" w:rsidRPr="0097665D" w:rsidRDefault="0097665D" w:rsidP="00315B15">
            <w:r w:rsidRPr="0097665D">
              <w:t xml:space="preserve">Weitere Qualitätsnachweise: </w:t>
            </w:r>
          </w:p>
        </w:tc>
        <w:tc>
          <w:tcPr>
            <w:tcW w:w="6945" w:type="dxa"/>
            <w:gridSpan w:val="4"/>
          </w:tcPr>
          <w:p w:rsidR="00BF411A" w:rsidRDefault="00BF411A" w:rsidP="00315B15"/>
        </w:tc>
      </w:tr>
      <w:tr w:rsidR="004D5F40" w:rsidTr="004D5F40">
        <w:tc>
          <w:tcPr>
            <w:tcW w:w="2122" w:type="dxa"/>
          </w:tcPr>
          <w:p w:rsidR="004D5F40" w:rsidRPr="0097665D" w:rsidRDefault="004D5F40" w:rsidP="00315B15">
            <w:r>
              <w:t>Erfahrungszeitraum (Jahre):</w:t>
            </w:r>
          </w:p>
        </w:tc>
        <w:tc>
          <w:tcPr>
            <w:tcW w:w="6945" w:type="dxa"/>
            <w:gridSpan w:val="4"/>
          </w:tcPr>
          <w:p w:rsidR="004D5F40" w:rsidRDefault="004D5F40" w:rsidP="00315B15"/>
        </w:tc>
      </w:tr>
    </w:tbl>
    <w:p w:rsidR="00315B15" w:rsidRDefault="00315B15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7E5BA5" w:rsidTr="00B91DF3">
        <w:tc>
          <w:tcPr>
            <w:tcW w:w="9062" w:type="dxa"/>
            <w:gridSpan w:val="2"/>
          </w:tcPr>
          <w:p w:rsidR="007E5BA5" w:rsidRPr="007E5BA5" w:rsidRDefault="007E5BA5" w:rsidP="007E5BA5">
            <w:pPr>
              <w:rPr>
                <w:b/>
              </w:rPr>
            </w:pPr>
            <w:r w:rsidRPr="00C76270">
              <w:rPr>
                <w:b/>
              </w:rPr>
              <w:t>Angebotene</w:t>
            </w:r>
            <w:r>
              <w:rPr>
                <w:b/>
              </w:rPr>
              <w:t xml:space="preserve"> Gerätetechnik:</w:t>
            </w:r>
          </w:p>
        </w:tc>
      </w:tr>
      <w:tr w:rsidR="007E5BA5" w:rsidTr="00114C43">
        <w:tc>
          <w:tcPr>
            <w:tcW w:w="2547" w:type="dxa"/>
          </w:tcPr>
          <w:p w:rsidR="007E5BA5" w:rsidRDefault="007E5BA5" w:rsidP="007E5BA5">
            <w:r>
              <w:t>O statisches Bersten:</w:t>
            </w:r>
          </w:p>
        </w:tc>
        <w:tc>
          <w:tcPr>
            <w:tcW w:w="6515" w:type="dxa"/>
          </w:tcPr>
          <w:p w:rsidR="007E5BA5" w:rsidRDefault="007E5BA5" w:rsidP="007E5BA5">
            <w:pPr>
              <w:jc w:val="right"/>
            </w:pPr>
          </w:p>
        </w:tc>
      </w:tr>
      <w:tr w:rsidR="007E5BA5" w:rsidTr="00114C43">
        <w:tc>
          <w:tcPr>
            <w:tcW w:w="2547" w:type="dxa"/>
          </w:tcPr>
          <w:p w:rsidR="007E5BA5" w:rsidRDefault="007E5BA5" w:rsidP="007E5BA5">
            <w:r>
              <w:t>O dynamisches Bersten:</w:t>
            </w:r>
          </w:p>
        </w:tc>
        <w:tc>
          <w:tcPr>
            <w:tcW w:w="6515" w:type="dxa"/>
          </w:tcPr>
          <w:p w:rsidR="007E5BA5" w:rsidRDefault="007E5BA5" w:rsidP="007E5BA5">
            <w:pPr>
              <w:jc w:val="right"/>
            </w:pPr>
          </w:p>
        </w:tc>
      </w:tr>
      <w:tr w:rsidR="007E5BA5" w:rsidTr="00114C43">
        <w:tc>
          <w:tcPr>
            <w:tcW w:w="2547" w:type="dxa"/>
          </w:tcPr>
          <w:p w:rsidR="007E5BA5" w:rsidRDefault="007E5BA5" w:rsidP="007E5BA5">
            <w:r>
              <w:t>O sonstige:</w:t>
            </w:r>
          </w:p>
        </w:tc>
        <w:tc>
          <w:tcPr>
            <w:tcW w:w="6515" w:type="dxa"/>
          </w:tcPr>
          <w:p w:rsidR="007E5BA5" w:rsidRDefault="007E5BA5" w:rsidP="007E5BA5">
            <w:pPr>
              <w:jc w:val="right"/>
            </w:pPr>
          </w:p>
        </w:tc>
      </w:tr>
      <w:tr w:rsidR="00114C43" w:rsidTr="00B91DF3">
        <w:tc>
          <w:tcPr>
            <w:tcW w:w="9062" w:type="dxa"/>
            <w:gridSpan w:val="2"/>
          </w:tcPr>
          <w:p w:rsidR="00114C43" w:rsidRPr="00114C43" w:rsidRDefault="00114C43" w:rsidP="00114C43">
            <w:pPr>
              <w:rPr>
                <w:b/>
              </w:rPr>
            </w:pPr>
            <w:r w:rsidRPr="00114C43">
              <w:rPr>
                <w:b/>
              </w:rPr>
              <w:t>Sicherungsart gegen Auseinanderziehen:</w:t>
            </w:r>
          </w:p>
        </w:tc>
      </w:tr>
      <w:tr w:rsidR="00114C43" w:rsidTr="00114C43">
        <w:tc>
          <w:tcPr>
            <w:tcW w:w="2547" w:type="dxa"/>
          </w:tcPr>
          <w:p w:rsidR="00114C43" w:rsidRPr="00114C43" w:rsidRDefault="00114C43" w:rsidP="00114C43">
            <w:proofErr w:type="spellStart"/>
            <w:r w:rsidRPr="00114C43">
              <w:t>Verspannvorrichtung</w:t>
            </w:r>
            <w:proofErr w:type="spellEnd"/>
            <w:r w:rsidRPr="00114C43">
              <w:t>:</w:t>
            </w:r>
          </w:p>
        </w:tc>
        <w:tc>
          <w:tcPr>
            <w:tcW w:w="6515" w:type="dxa"/>
          </w:tcPr>
          <w:p w:rsidR="00114C43" w:rsidRPr="00114C43" w:rsidRDefault="00114C43" w:rsidP="00114C43">
            <w:r w:rsidRPr="00114C43">
              <w:t>O Ja</w:t>
            </w:r>
            <w:r w:rsidRPr="00114C43">
              <w:tab/>
              <w:t>O Nein</w:t>
            </w:r>
          </w:p>
        </w:tc>
      </w:tr>
      <w:tr w:rsidR="00114C43" w:rsidTr="00114C43">
        <w:tc>
          <w:tcPr>
            <w:tcW w:w="2547" w:type="dxa"/>
          </w:tcPr>
          <w:p w:rsidR="00114C43" w:rsidRPr="00114C43" w:rsidRDefault="00114C43" w:rsidP="00114C43">
            <w:r>
              <w:t>Schweißverbindung Rohr:</w:t>
            </w:r>
          </w:p>
        </w:tc>
        <w:tc>
          <w:tcPr>
            <w:tcW w:w="6515" w:type="dxa"/>
          </w:tcPr>
          <w:p w:rsidR="00114C43" w:rsidRPr="00114C43" w:rsidRDefault="00114C43" w:rsidP="00114C43">
            <w:r>
              <w:t>O Ja</w:t>
            </w:r>
            <w:r>
              <w:tab/>
              <w:t>O Nein</w:t>
            </w:r>
          </w:p>
        </w:tc>
      </w:tr>
      <w:tr w:rsidR="00114C43" w:rsidTr="00114C43">
        <w:tc>
          <w:tcPr>
            <w:tcW w:w="2547" w:type="dxa"/>
          </w:tcPr>
          <w:p w:rsidR="00114C43" w:rsidRDefault="00114C43" w:rsidP="00114C43">
            <w:r>
              <w:t>Keine Erfordernisse:</w:t>
            </w:r>
          </w:p>
        </w:tc>
        <w:tc>
          <w:tcPr>
            <w:tcW w:w="6515" w:type="dxa"/>
          </w:tcPr>
          <w:p w:rsidR="00114C43" w:rsidRDefault="00114C43" w:rsidP="00114C43">
            <w:r>
              <w:t>O Begründung: ____________________________________________</w:t>
            </w:r>
          </w:p>
          <w:p w:rsidR="00114C43" w:rsidRDefault="00B91DF3" w:rsidP="00114C43">
            <w:r>
              <w:t>_________________________________________________________</w:t>
            </w:r>
          </w:p>
          <w:p w:rsidR="00B91DF3" w:rsidRDefault="00B91DF3" w:rsidP="00114C43">
            <w:r>
              <w:t>_________________________________________________________</w:t>
            </w:r>
          </w:p>
        </w:tc>
      </w:tr>
    </w:tbl>
    <w:p w:rsidR="00374684" w:rsidRDefault="00374684" w:rsidP="00315B1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67"/>
        <w:gridCol w:w="1164"/>
        <w:gridCol w:w="4531"/>
      </w:tblGrid>
      <w:tr w:rsidR="00B91DF3" w:rsidTr="00B91DF3">
        <w:tc>
          <w:tcPr>
            <w:tcW w:w="9062" w:type="dxa"/>
            <w:gridSpan w:val="3"/>
          </w:tcPr>
          <w:p w:rsidR="00B91DF3" w:rsidRPr="00B91DF3" w:rsidRDefault="00B91DF3" w:rsidP="00B91DF3">
            <w:pPr>
              <w:rPr>
                <w:b/>
              </w:rPr>
            </w:pPr>
            <w:r w:rsidRPr="00C76270">
              <w:rPr>
                <w:b/>
              </w:rPr>
              <w:t>Angebotene</w:t>
            </w:r>
            <w:r>
              <w:rPr>
                <w:b/>
              </w:rPr>
              <w:t>s Material:</w:t>
            </w:r>
          </w:p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Hersteller:</w:t>
            </w:r>
          </w:p>
        </w:tc>
        <w:tc>
          <w:tcPr>
            <w:tcW w:w="5695" w:type="dxa"/>
            <w:gridSpan w:val="2"/>
          </w:tcPr>
          <w:p w:rsidR="00B91DF3" w:rsidRDefault="00B91DF3" w:rsidP="00374684">
            <w:bookmarkStart w:id="0" w:name="_GoBack"/>
            <w:bookmarkEnd w:id="0"/>
          </w:p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Material:</w:t>
            </w:r>
          </w:p>
        </w:tc>
        <w:tc>
          <w:tcPr>
            <w:tcW w:w="5695" w:type="dxa"/>
            <w:gridSpan w:val="2"/>
          </w:tcPr>
          <w:p w:rsidR="00B91DF3" w:rsidRDefault="00B91DF3" w:rsidP="00374684"/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DA / DI [mm]:</w:t>
            </w:r>
          </w:p>
        </w:tc>
        <w:tc>
          <w:tcPr>
            <w:tcW w:w="5695" w:type="dxa"/>
            <w:gridSpan w:val="2"/>
          </w:tcPr>
          <w:p w:rsidR="00B91DF3" w:rsidRDefault="00B91DF3" w:rsidP="00374684"/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Rohrlänge:</w:t>
            </w:r>
          </w:p>
        </w:tc>
        <w:tc>
          <w:tcPr>
            <w:tcW w:w="5695" w:type="dxa"/>
            <w:gridSpan w:val="2"/>
          </w:tcPr>
          <w:p w:rsidR="00B91DF3" w:rsidRDefault="00B91DF3" w:rsidP="00374684"/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Max. zul. Zugkraft [kN]:</w:t>
            </w:r>
          </w:p>
        </w:tc>
        <w:tc>
          <w:tcPr>
            <w:tcW w:w="5695" w:type="dxa"/>
            <w:gridSpan w:val="2"/>
          </w:tcPr>
          <w:p w:rsidR="00B91DF3" w:rsidRDefault="00B91DF3" w:rsidP="00374684"/>
        </w:tc>
      </w:tr>
      <w:tr w:rsidR="00B91DF3" w:rsidTr="00DE68BE">
        <w:tc>
          <w:tcPr>
            <w:tcW w:w="3367" w:type="dxa"/>
          </w:tcPr>
          <w:p w:rsidR="00B91DF3" w:rsidRDefault="00B91DF3" w:rsidP="00374684">
            <w:pPr>
              <w:jc w:val="right"/>
            </w:pPr>
            <w:r>
              <w:t>Bei Verschweißung Benennung der zuständigen Schweißfachkraft:</w:t>
            </w:r>
          </w:p>
        </w:tc>
        <w:tc>
          <w:tcPr>
            <w:tcW w:w="5695" w:type="dxa"/>
            <w:gridSpan w:val="2"/>
          </w:tcPr>
          <w:p w:rsidR="00B91DF3" w:rsidRDefault="00B91DF3" w:rsidP="00374684"/>
        </w:tc>
      </w:tr>
      <w:tr w:rsidR="00F62098" w:rsidTr="00F62098">
        <w:tc>
          <w:tcPr>
            <w:tcW w:w="9062" w:type="dxa"/>
            <w:gridSpan w:val="3"/>
          </w:tcPr>
          <w:p w:rsidR="00F62098" w:rsidRDefault="00F62098" w:rsidP="00374684">
            <w:r w:rsidRPr="00F62098">
              <w:rPr>
                <w:b/>
              </w:rPr>
              <w:t>Einsatz von Einzelrohren:</w:t>
            </w:r>
          </w:p>
        </w:tc>
      </w:tr>
      <w:tr w:rsidR="00F62098" w:rsidTr="00DE68BE">
        <w:tc>
          <w:tcPr>
            <w:tcW w:w="3367" w:type="dxa"/>
          </w:tcPr>
          <w:p w:rsidR="00F62098" w:rsidRPr="00F62098" w:rsidRDefault="00F62098" w:rsidP="00F62098">
            <w:pPr>
              <w:jc w:val="right"/>
            </w:pPr>
            <w:r w:rsidRPr="00F62098">
              <w:t>Max.</w:t>
            </w:r>
            <w:r>
              <w:t xml:space="preserve"> zul. Fügekraft</w:t>
            </w:r>
            <w:r w:rsidR="00372236">
              <w:t xml:space="preserve"> der Muffe [kN]:</w:t>
            </w:r>
            <w:r w:rsidRPr="00F62098">
              <w:t xml:space="preserve"> </w:t>
            </w:r>
          </w:p>
        </w:tc>
        <w:tc>
          <w:tcPr>
            <w:tcW w:w="5695" w:type="dxa"/>
            <w:gridSpan w:val="2"/>
          </w:tcPr>
          <w:p w:rsidR="00F62098" w:rsidRPr="00F62098" w:rsidRDefault="00F62098" w:rsidP="00374684"/>
        </w:tc>
      </w:tr>
      <w:tr w:rsidR="00372236" w:rsidTr="00DE68BE">
        <w:tc>
          <w:tcPr>
            <w:tcW w:w="3367" w:type="dxa"/>
          </w:tcPr>
          <w:p w:rsidR="00372236" w:rsidRPr="00F62098" w:rsidRDefault="00372236" w:rsidP="00F62098">
            <w:pPr>
              <w:jc w:val="right"/>
            </w:pPr>
            <w:r>
              <w:t>Ausbildung der Muffe:</w:t>
            </w:r>
          </w:p>
        </w:tc>
        <w:tc>
          <w:tcPr>
            <w:tcW w:w="5695" w:type="dxa"/>
            <w:gridSpan w:val="2"/>
          </w:tcPr>
          <w:p w:rsidR="00372236" w:rsidRPr="00F62098" w:rsidRDefault="00372236" w:rsidP="00374684"/>
        </w:tc>
      </w:tr>
      <w:tr w:rsidR="00372236" w:rsidTr="00DE68BE">
        <w:tc>
          <w:tcPr>
            <w:tcW w:w="3367" w:type="dxa"/>
          </w:tcPr>
          <w:p w:rsidR="00372236" w:rsidRDefault="00372236" w:rsidP="00F62098">
            <w:pPr>
              <w:jc w:val="right"/>
            </w:pPr>
            <w:r>
              <w:t>Dichtungssystem:</w:t>
            </w:r>
          </w:p>
        </w:tc>
        <w:tc>
          <w:tcPr>
            <w:tcW w:w="5695" w:type="dxa"/>
            <w:gridSpan w:val="2"/>
          </w:tcPr>
          <w:p w:rsidR="00372236" w:rsidRPr="00F62098" w:rsidRDefault="00372236" w:rsidP="00374684"/>
        </w:tc>
      </w:tr>
      <w:tr w:rsidR="00372236" w:rsidTr="00DE68BE">
        <w:tc>
          <w:tcPr>
            <w:tcW w:w="3367" w:type="dxa"/>
          </w:tcPr>
          <w:p w:rsidR="00372236" w:rsidRDefault="00372236" w:rsidP="00F62098">
            <w:pPr>
              <w:jc w:val="right"/>
            </w:pPr>
            <w:r>
              <w:t>Nachweis der Maßgenauigkeit:</w:t>
            </w:r>
          </w:p>
        </w:tc>
        <w:tc>
          <w:tcPr>
            <w:tcW w:w="5695" w:type="dxa"/>
            <w:gridSpan w:val="2"/>
          </w:tcPr>
          <w:p w:rsidR="00372236" w:rsidRPr="00F62098" w:rsidRDefault="00372236" w:rsidP="00374684"/>
        </w:tc>
      </w:tr>
      <w:tr w:rsidR="00372236" w:rsidTr="00DE68BE">
        <w:tc>
          <w:tcPr>
            <w:tcW w:w="3367" w:type="dxa"/>
          </w:tcPr>
          <w:p w:rsidR="00372236" w:rsidRDefault="00372236" w:rsidP="00F62098">
            <w:pPr>
              <w:jc w:val="right"/>
            </w:pPr>
            <w:r>
              <w:t xml:space="preserve">Nachweis der Dichtheit bei Deformation und </w:t>
            </w:r>
            <w:proofErr w:type="spellStart"/>
            <w:r>
              <w:t>Abwinkelung</w:t>
            </w:r>
            <w:proofErr w:type="spellEnd"/>
            <w:r>
              <w:t>:</w:t>
            </w:r>
          </w:p>
        </w:tc>
        <w:tc>
          <w:tcPr>
            <w:tcW w:w="5695" w:type="dxa"/>
            <w:gridSpan w:val="2"/>
          </w:tcPr>
          <w:p w:rsidR="00372236" w:rsidRPr="00F62098" w:rsidRDefault="00372236" w:rsidP="00374684"/>
        </w:tc>
      </w:tr>
      <w:tr w:rsidR="00372236" w:rsidTr="00DE68BE">
        <w:tc>
          <w:tcPr>
            <w:tcW w:w="3367" w:type="dxa"/>
          </w:tcPr>
          <w:p w:rsidR="00372236" w:rsidRDefault="00372236" w:rsidP="00F62098">
            <w:pPr>
              <w:jc w:val="right"/>
            </w:pPr>
            <w:r>
              <w:t>Sonstige Informationen:</w:t>
            </w:r>
          </w:p>
        </w:tc>
        <w:tc>
          <w:tcPr>
            <w:tcW w:w="5695" w:type="dxa"/>
            <w:gridSpan w:val="2"/>
          </w:tcPr>
          <w:p w:rsidR="00372236" w:rsidRDefault="00372236" w:rsidP="00374684">
            <w:r>
              <w:t>__________________________________________________</w:t>
            </w:r>
          </w:p>
          <w:p w:rsidR="00372236" w:rsidRDefault="00372236" w:rsidP="00374684">
            <w:r>
              <w:t>__________________________________________________</w:t>
            </w:r>
          </w:p>
          <w:p w:rsidR="00372236" w:rsidRDefault="00372236" w:rsidP="00374684">
            <w:r>
              <w:t>__________________________________________________</w:t>
            </w:r>
          </w:p>
          <w:p w:rsidR="00372236" w:rsidRDefault="00DE68BE" w:rsidP="00374684">
            <w:r>
              <w:t>__________________________________________________</w:t>
            </w:r>
          </w:p>
          <w:p w:rsidR="00DE68BE" w:rsidRDefault="00DE68BE" w:rsidP="00374684">
            <w:r>
              <w:t>__________________________________________________</w:t>
            </w:r>
          </w:p>
          <w:p w:rsidR="00DE68BE" w:rsidRDefault="00DE68BE" w:rsidP="00374684">
            <w:r>
              <w:t>__________________________________________________</w:t>
            </w:r>
          </w:p>
          <w:p w:rsidR="00DE68BE" w:rsidRDefault="00DE68BE" w:rsidP="00374684">
            <w:r>
              <w:t>__________________________________________________</w:t>
            </w:r>
          </w:p>
          <w:p w:rsidR="00DE68BE" w:rsidRPr="00F62098" w:rsidRDefault="00DE68BE" w:rsidP="00374684">
            <w:r>
              <w:t>__________________________________________________</w:t>
            </w:r>
          </w:p>
        </w:tc>
      </w:tr>
      <w:tr w:rsidR="004A710D" w:rsidTr="004A710D">
        <w:trPr>
          <w:trHeight w:val="2372"/>
        </w:trPr>
        <w:tc>
          <w:tcPr>
            <w:tcW w:w="4531" w:type="dxa"/>
            <w:gridSpan w:val="2"/>
          </w:tcPr>
          <w:p w:rsidR="004A710D" w:rsidRDefault="004A710D" w:rsidP="00315B15">
            <w:r>
              <w:lastRenderedPageBreak/>
              <w:t>Unterschrift und Firmenstempel des Bieters:</w:t>
            </w:r>
          </w:p>
        </w:tc>
        <w:tc>
          <w:tcPr>
            <w:tcW w:w="4531" w:type="dxa"/>
          </w:tcPr>
          <w:p w:rsidR="004A710D" w:rsidRDefault="004A710D" w:rsidP="00315B15">
            <w:r>
              <w:t>Ort, Datum:</w:t>
            </w:r>
          </w:p>
        </w:tc>
      </w:tr>
    </w:tbl>
    <w:p w:rsidR="004A710D" w:rsidRPr="00315B15" w:rsidRDefault="004A710D" w:rsidP="00315B15"/>
    <w:sectPr w:rsidR="004A710D" w:rsidRPr="00315B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B15"/>
    <w:rsid w:val="00004343"/>
    <w:rsid w:val="00005A8C"/>
    <w:rsid w:val="000439B5"/>
    <w:rsid w:val="000C0948"/>
    <w:rsid w:val="00114C43"/>
    <w:rsid w:val="00315B15"/>
    <w:rsid w:val="00343A61"/>
    <w:rsid w:val="00372236"/>
    <w:rsid w:val="00374684"/>
    <w:rsid w:val="003C62A5"/>
    <w:rsid w:val="00417BB9"/>
    <w:rsid w:val="004A710D"/>
    <w:rsid w:val="004D5F40"/>
    <w:rsid w:val="00561122"/>
    <w:rsid w:val="005B2C57"/>
    <w:rsid w:val="006176C8"/>
    <w:rsid w:val="006762F7"/>
    <w:rsid w:val="00712B62"/>
    <w:rsid w:val="007E5BA5"/>
    <w:rsid w:val="00844486"/>
    <w:rsid w:val="009422D1"/>
    <w:rsid w:val="0097665D"/>
    <w:rsid w:val="00B266DB"/>
    <w:rsid w:val="00B91DF3"/>
    <w:rsid w:val="00BF411A"/>
    <w:rsid w:val="00C76270"/>
    <w:rsid w:val="00D32843"/>
    <w:rsid w:val="00D47847"/>
    <w:rsid w:val="00DD55DB"/>
    <w:rsid w:val="00DE68BE"/>
    <w:rsid w:val="00F05FFF"/>
    <w:rsid w:val="00F6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40EB"/>
  <w15:chartTrackingRefBased/>
  <w15:docId w15:val="{5D73D878-2D00-4CE9-A77E-E81BA687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15B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B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39"/>
    <w:rsid w:val="00315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Beidin</dc:creator>
  <cp:keywords/>
  <dc:description/>
  <cp:lastModifiedBy>Anton Beidin</cp:lastModifiedBy>
  <cp:revision>2</cp:revision>
  <dcterms:created xsi:type="dcterms:W3CDTF">2026-07-01T06:17:00Z</dcterms:created>
  <dcterms:modified xsi:type="dcterms:W3CDTF">2026-07-01T06:17:00Z</dcterms:modified>
</cp:coreProperties>
</file>